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141" w:right="-14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141" w:right="-143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* Jeśli coś Cię nie dotyczy lub nie chcesz tego wpisywać to pomiń to pole.</w:t>
      </w:r>
    </w:p>
    <w:p w:rsidR="00000000" w:rsidDel="00000000" w:rsidP="00000000" w:rsidRDefault="00000000" w:rsidRPr="00000000" w14:paraId="00000004">
      <w:pPr>
        <w:spacing w:line="276" w:lineRule="auto"/>
        <w:ind w:left="141" w:right="-143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** Formularz ma na celu dostosowanie diety oraz postępowania do Ciebie.</w:t>
      </w:r>
    </w:p>
    <w:p w:rsidR="00000000" w:rsidDel="00000000" w:rsidP="00000000" w:rsidRDefault="00000000" w:rsidRPr="00000000" w14:paraId="00000005">
      <w:pPr>
        <w:spacing w:line="276" w:lineRule="auto"/>
        <w:ind w:left="141" w:right="-143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*** Numer telefonu będzie przeznaczony wyłącznie do kontaktu, przesyłania informacji dotyczących diety oraz informacji dotyczących działalności sports-med. Zapewniamy, że Twój numer nie zostanie udostępniony osobom trzecim. Udzielona zgoda może być wycofana – wystarczy, ze to zgłosisz. (wpisanie jest zgodą)</w:t>
      </w:r>
    </w:p>
    <w:p w:rsidR="00000000" w:rsidDel="00000000" w:rsidP="00000000" w:rsidRDefault="00000000" w:rsidRPr="00000000" w14:paraId="00000006">
      <w:pPr>
        <w:spacing w:line="276" w:lineRule="auto"/>
        <w:ind w:left="141" w:right="-143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141" w:right="-143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Przesyłając formularz, wyrażasz zgodę na przetwarzanie Twoich danych o zdrowiu i stylu życia przez Sports-med sp. z o.o. z siedzibą w Gdańsku, Aleja Grunwaldzka 472, 80-309 Gdańsk, KRS: 0000862164, NIP: 8411728351, REGON: 387139933, kapitał zakładowy: 5.000,00 zł, w celu świadczenia na Twoją rzecz usług konsultacji dietetycznych. Zgodę możesz w każdej chwili wycofać. Więcej informacji o przetwarzaniu Twoich danych osobowych znajdziesz w </w:t>
      </w:r>
      <w:hyperlink r:id="rId7">
        <w:r w:rsidDel="00000000" w:rsidR="00000000" w:rsidRPr="00000000">
          <w:rPr>
            <w:i w:val="1"/>
            <w:iCs w:val="1"/>
            <w:color w:val="1155cc"/>
            <w:sz w:val="23"/>
            <w:szCs w:val="23"/>
            <w:highlight w:val="white"/>
            <w:u w:val="single"/>
            <w:rtl w:val="0"/>
          </w:rPr>
          <w:t xml:space="preserve">klauzuli informacyjnej</w:t>
        </w:r>
      </w:hyperlink>
      <w:r w:rsidDel="00000000" w:rsidR="00000000" w:rsidRPr="00000000">
        <w:rPr>
          <w:i w:val="1"/>
          <w:iCs w:val="1"/>
          <w:color w:val="041e47"/>
          <w:sz w:val="23"/>
          <w:szCs w:val="23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141" w:right="-143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141" w:right="-143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Zanim zaczniesz wypełniać, daj proszę znać jak do nas trafiłeś? :) </w:t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highlight w:val="white"/>
          <w:rtl w:val="0"/>
        </w:rPr>
        <w:t xml:space="preserve">Youtube / wywiad Przygody Przedsiębiorców / podcast DBS / SocialMedia / ZnanyLekarz /Google / z polecenia bliskiej osoby / inne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141" w:right="-38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141" w:right="-38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41" w:firstLine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141" w:firstLine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KWESTIONARIUSZ ŻYWIENIOWY SPORTS-MED</w:t>
      </w:r>
    </w:p>
    <w:p w:rsidR="00000000" w:rsidDel="00000000" w:rsidP="00000000" w:rsidRDefault="00000000" w:rsidRPr="00000000" w14:paraId="0000000E">
      <w:pPr>
        <w:spacing w:line="276" w:lineRule="auto"/>
        <w:ind w:left="14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Imię i nazwisko: </w:t>
        <w:br w:type="textWrapping"/>
        <w:t xml:space="preserve">Data urodzenia: </w:t>
        <w:br w:type="textWrapping"/>
        <w:t xml:space="preserve">Telefon: </w:t>
        <w:br w:type="textWrapping"/>
        <w:t xml:space="preserve">Mail: </w:t>
        <w:br w:type="textWrapping"/>
        <w:t xml:space="preserve">Aktualna waga:</w:t>
        <w:br w:type="textWrapping"/>
        <w:t xml:space="preserve">Wzrost:</w:t>
        <w:br w:type="textWrapping"/>
        <w:t xml:space="preserve">Wykonywany rodzaj pracy/ zawód:</w:t>
        <w:br w:type="textWrapping"/>
        <w:t xml:space="preserve">Godziny pracy/poza domem:</w:t>
        <w:br w:type="textWrapping"/>
      </w:r>
    </w:p>
    <w:tbl>
      <w:tblPr>
        <w:tblStyle w:val="Table1"/>
        <w:tblW w:w="9000.000000000002" w:type="dxa"/>
        <w:jc w:val="left"/>
        <w:tblInd w:w="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5"/>
        <w:gridCol w:w="1285"/>
        <w:gridCol w:w="1286"/>
        <w:gridCol w:w="1286"/>
        <w:gridCol w:w="1286"/>
        <w:gridCol w:w="1286"/>
        <w:gridCol w:w="1286"/>
        <w:tblGridChange w:id="0">
          <w:tblGrid>
            <w:gridCol w:w="1285"/>
            <w:gridCol w:w="1285"/>
            <w:gridCol w:w="1286"/>
            <w:gridCol w:w="1286"/>
            <w:gridCol w:w="1286"/>
            <w:gridCol w:w="1286"/>
            <w:gridCol w:w="12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PON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ŚR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CZW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SOB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left="14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28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28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28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28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Jakie są Pana/Pani oczekiwania po konsultacji?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  <w:br w:type="textWrapping"/>
        <w:t xml:space="preserve">OBNIŻENIE WAGI/ PODNIESIENIE WAGI/ POPRAWA WYNIKÓW ZDROWOTNYCH/ ZWIĘKSZENIE POZIOMU ENERGII/ ZMAKSYMALIZOWANIE WYNIKÓW W SPORCIE/ POPRAWA SAMOPOCZUCIA/ POPRAWA KONCENTRACJI/INNE</w:t>
        <w:br w:type="textWrapping"/>
        <w:t xml:space="preserve">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Jaką wagę chciałby/a Pan/Pani osiągnąć?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 ………….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roszę opisać Pana/ Pani aktualny tryb życia (siedzący, stojący w ruchu, bardzo aktywny)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………………………………………………………………………….…………………………………………………………………………………………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zaznaczyć środki transportu, z których Pan/Pani korzysta w ciągu dnia: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ROWER/ TRAMWAJ/ AUTO/ PIESZO/ AUTOBUS/ INNE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przebył/a Pan/Pani ostatnio zabiegi operacyjne lub choroby przewlekłe? Jeśli tak, to jakie?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………………………………………………………………………………………………………………………….…………………………………………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występują lub występowały u Pana/Pani takie choroby jak: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* MIAŻDŻYCA                                                                                  </w:t>
        <w:tab/>
        <w:tab/>
        <w:t xml:space="preserve">TAK/NIE</w:t>
        <w:br w:type="textWrapping"/>
        <w:t xml:space="preserve">* WYSOKI POZIOM CHOLESTEROLU WE KRWI?                      </w:t>
        <w:tab/>
        <w:tab/>
        <w:t xml:space="preserve">TAK/NIE</w:t>
        <w:br w:type="textWrapping"/>
        <w:t xml:space="preserve">* NADCIŚNIENIE                                                                               </w:t>
        <w:tab/>
        <w:t xml:space="preserve">TAK/NIE</w:t>
        <w:br w:type="textWrapping"/>
        <w:t xml:space="preserve">*NIEDOCIŚNIENIE                                                                         </w:t>
        <w:tab/>
        <w:tab/>
        <w:t xml:space="preserve">TAK/NIE   </w:t>
        <w:br w:type="textWrapping"/>
        <w:t xml:space="preserve">*CHOROBY SERCA                                                                         </w:t>
        <w:tab/>
        <w:tab/>
        <w:t xml:space="preserve">TAK/NIE</w:t>
        <w:br w:type="textWrapping"/>
        <w:t xml:space="preserve">* CHOROBY NEREK                                                                        </w:t>
        <w:tab/>
        <w:tab/>
        <w:t xml:space="preserve">TAK/NIE</w:t>
        <w:br w:type="textWrapping"/>
        <w:t xml:space="preserve">* NADCZYNNOŚĆ TARCZYCY                                                     </w:t>
        <w:tab/>
        <w:tab/>
        <w:t xml:space="preserve">TAK/NIE</w:t>
        <w:br w:type="textWrapping"/>
        <w:t xml:space="preserve">* NIEDOCZYNNOŚĆ TARCZYCY                                                 </w:t>
        <w:tab/>
        <w:tab/>
        <w:t xml:space="preserve">TAK/NIE</w:t>
        <w:br w:type="textWrapping"/>
        <w:t xml:space="preserve">* CHOROBY PRZEWODU POKARMOWEGO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0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WRZODY</w:t>
        <w:tab/>
        <w:tab/>
        <w:tab/>
        <w:tab/>
        <w:tab/>
        <w:tab/>
        <w:tab/>
        <w:tab/>
        <w:t xml:space="preserve">TAK/NIE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0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BIEGUNKI</w:t>
        <w:tab/>
        <w:tab/>
        <w:tab/>
        <w:tab/>
        <w:tab/>
        <w:tab/>
        <w:tab/>
        <w:tab/>
        <w:t xml:space="preserve">TAK/NIE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70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WZDĘCIA</w:t>
        <w:tab/>
        <w:tab/>
        <w:tab/>
        <w:tab/>
        <w:tab/>
        <w:tab/>
        <w:tab/>
        <w:tab/>
        <w:t xml:space="preserve">TAK/NIE</w:t>
        <w:tab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0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ZAPARCIA</w:t>
        <w:tab/>
        <w:tab/>
        <w:tab/>
        <w:tab/>
        <w:tab/>
        <w:tab/>
        <w:tab/>
        <w:tab/>
        <w:t xml:space="preserve">TAK/NIE</w:t>
      </w:r>
    </w:p>
    <w:p w:rsidR="00000000" w:rsidDel="00000000" w:rsidP="00000000" w:rsidRDefault="00000000" w:rsidRPr="00000000" w14:paraId="0000002C">
      <w:pPr>
        <w:spacing w:line="360" w:lineRule="auto"/>
        <w:ind w:left="56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REFLUKS                                                                                          TAK/NIE</w:t>
        <w:br w:type="textWrapping"/>
        <w:t xml:space="preserve">* BIAŁY NALOT NA JĘZYKU</w:t>
        <w:tab/>
        <w:tab/>
        <w:tab/>
        <w:tab/>
        <w:tab/>
        <w:tab/>
        <w:t xml:space="preserve"> TAK/NIE</w:t>
        <w:br w:type="textWrapping"/>
        <w:t xml:space="preserve">* ODKASZLIWANIE CZEGOŚ/ CHRZĄKANIE</w:t>
        <w:tab/>
        <w:tab/>
        <w:tab/>
        <w:t xml:space="preserve"> TAK/NIE</w:t>
        <w:br w:type="textWrapping"/>
        <w:t xml:space="preserve">* ŚCIEKANIE PO GARDLE </w:t>
        <w:tab/>
        <w:tab/>
        <w:tab/>
        <w:tab/>
        <w:tab/>
        <w:tab/>
        <w:t xml:space="preserve"> TAK/NIE</w:t>
        <w:br w:type="textWrapping"/>
        <w:t xml:space="preserve">* NOWOTWORY                                                                              </w:t>
        <w:tab/>
        <w:t xml:space="preserve"> TAK/NIE</w:t>
        <w:br w:type="textWrapping"/>
        <w:t xml:space="preserve">* OSTEOPORAZA                                                                                TAK/NIE</w:t>
        <w:br w:type="textWrapping"/>
        <w:t xml:space="preserve">* PROBLEMY NA TLE HORMONALNYM                                   </w:t>
        <w:tab/>
        <w:t xml:space="preserve"> TAK/NIE</w:t>
        <w:br w:type="textWrapping"/>
        <w:t xml:space="preserve">* PROBLEMY NA TLE SKÓRNYM                                                 </w:t>
        <w:tab/>
        <w:t xml:space="preserve"> TAK/NIE</w:t>
        <w:br w:type="textWrapping"/>
        <w:t xml:space="preserve">* MIGRENY</w:t>
        <w:tab/>
        <w:tab/>
        <w:tab/>
        <w:tab/>
        <w:tab/>
        <w:tab/>
        <w:tab/>
        <w:tab/>
        <w:t xml:space="preserve"> TAK/NIE</w:t>
      </w:r>
    </w:p>
    <w:p w:rsidR="00000000" w:rsidDel="00000000" w:rsidP="00000000" w:rsidRDefault="00000000" w:rsidRPr="00000000" w14:paraId="0000002D">
      <w:pPr>
        <w:spacing w:line="360" w:lineRule="auto"/>
        <w:ind w:left="56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DEPRESJA</w:t>
        <w:tab/>
        <w:tab/>
        <w:tab/>
        <w:tab/>
        <w:tab/>
        <w:tab/>
        <w:tab/>
        <w:tab/>
        <w:t xml:space="preserve"> TAK/NIE</w:t>
      </w:r>
    </w:p>
    <w:p w:rsidR="00000000" w:rsidDel="00000000" w:rsidP="00000000" w:rsidRDefault="00000000" w:rsidRPr="00000000" w14:paraId="0000002E">
      <w:pPr>
        <w:spacing w:line="360" w:lineRule="auto"/>
        <w:ind w:left="566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BOLESNE MIESIĄCZKI                      </w:t>
        <w:tab/>
        <w:t xml:space="preserve">                                    TAK/NIE</w:t>
        <w:br w:type="textWrapping"/>
        <w:t xml:space="preserve">* NIEPRAWIDŁOWE STĘŻENIE CUKRU WE KRWI                   </w:t>
        <w:tab/>
        <w:t xml:space="preserve"> TAK/NIE</w:t>
        <w:br w:type="textWrapping"/>
        <w:t xml:space="preserve">* BEZSENNOŚĆ                                                                                  TAK/NIE</w:t>
        <w:br w:type="textWrapping"/>
        <w:t xml:space="preserve">* ASTMA                                                                                              TAK/NIE</w:t>
        <w:br w:type="textWrapping"/>
        <w:t xml:space="preserve">* CHOROBY AUTOIMMUNOLOGICZNE                                            TAK/NIE</w:t>
        <w:br w:type="textWrapping"/>
        <w:t xml:space="preserve">* CHOROBY TRZUSTKI                                                                      TAK/NIE</w:t>
        <w:br w:type="textWrapping"/>
        <w:t xml:space="preserve">* CHOROBY WĄTROBY                                                                     TAK/NIE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56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Jeśli tak, to kiedy? </w:t>
        <w:br w:type="textWrapping"/>
        <w:t xml:space="preserve">………………………………………………………………………………………………………………………………………………………………........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Jaka jest Pana/Pani odporność na stres w skali 1-10?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     ….</w:t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występują u Pana/Pani alergie na: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                                                                </w:t>
        <w:br w:type="textWrapping"/>
        <w:t xml:space="preserve">* PYŁKI                                                                                               TAK/NIE</w:t>
        <w:br w:type="textWrapping"/>
        <w:t xml:space="preserve">* SIERŚĆ/KURZ                                                                                 TAK/NIE</w:t>
        <w:br w:type="textWrapping"/>
        <w:t xml:space="preserve">* LEKI                                                                                                  TAK/NIE</w:t>
        <w:br w:type="textWrapping"/>
        <w:t xml:space="preserve">* CHEMIA GOSPODARSTWA DOMOWEGO                                    TAK/NIE</w:t>
        <w:br w:type="textWrapping"/>
        <w:t xml:space="preserve">* KOSMETYKI                                                                                     TAK/NIE</w:t>
        <w:br w:type="textWrapping"/>
        <w:t xml:space="preserve">* ALERGIE POKARMOWE                                                                 TAK/NIE</w:t>
        <w:br w:type="textWrapping"/>
        <w:br w:type="textWrapping"/>
        <w:t xml:space="preserve">Jeśli tak, to jakie?</w:t>
        <w:br w:type="textWrapping"/>
        <w:br w:type="textWrapping"/>
        <w:t xml:space="preserve">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w ostatnich latach przechodził Pan/Pani antybiotykoterapię? Jeśli tak, to kiedy i jak długo trwała?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wysypia się Pan/Pani?                                                           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TAK/NIE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Pana/Pani sen jest jednostajny?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              TAK/NIE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Ile godzin Pan/Pani  śpi?                                                            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w Pana/Pani rodzinie występują choroby przewlekłe? Jeśli tak, to jakie?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…………………………………..……………………………………………… </w:t>
        <w:br w:type="textWrapping"/>
      </w:r>
    </w:p>
    <w:p w:rsidR="00000000" w:rsidDel="00000000" w:rsidP="00000000" w:rsidRDefault="00000000" w:rsidRPr="00000000" w14:paraId="00000037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przyjmuje Pan/Pani leki farmaceutyczne na stałe?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 TAK/NIE</w:t>
        <w:br w:type="textWrapping"/>
        <w:t xml:space="preserve"> Jeśli tak, to jakie  i od kiedy?</w:t>
        <w:br w:type="textWrapping"/>
        <w:br w:type="textWrapping"/>
        <w:t xml:space="preserve">………………………………………………………………………………………………………………………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przyjmuje Pan/Pani suplementy diety na stałe?          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TAK/NIE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 Jeśli tak, to jakie i od kiedy?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……………………………………………………………………………………………………………………………………….……………………………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występują u Pana/Pani  nietolerancje pokarmowe?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         TAK/NIE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Jeśli tak, to jakie? Czy była wykonana diagnostyka w tym kierunku?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  <w:br w:type="textWrapping"/>
        <w:t xml:space="preserve">………………………………………………………………………………………………………………………………………………….…………………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Kiedy ostatnio robił/a Pan/Pani wyniki badań (morfologia, mocz itp.)?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…………………………………………………………………….……………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kiedykolwiek pojawiły się u Pana/Pani problem z nieprawidłową masą ciała? 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                                           </w:t>
        <w:tab/>
        <w:tab/>
        <w:tab/>
        <w:t xml:space="preserve">TAK/NIE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miał/a Pan/Pani problemy z nadwagą w dzieciństwie?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 </w:t>
        <w:tab/>
        <w:tab/>
        <w:t xml:space="preserve">TAK/NIE</w:t>
        <w:br w:type="textWrapping"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kiedykolwiek występowały problemy z nadwagą lub otyłością w Pana/ Pani  rodzinie?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                           </w:t>
        <w:tab/>
        <w:tab/>
        <w:tab/>
        <w:t xml:space="preserve">    </w:t>
        <w:tab/>
        <w:t xml:space="preserve">TAK/NIE  </w:t>
        <w:br w:type="textWrapping"/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występuje u Pana/Pani aktywność fizyczna? Jeśli tak, to jakiego rodzaju i jak często?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……………………………………………………………………………………………………………………………………………………………………   </w:t>
        <w:br w:type="textWrapping"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stosował Pan/Pani jakieś diety? Jeśli tak to proszę wymienić nazwę lub opisać dietę.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<w:br w:type="textWrapping"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Jakie potrawy preferuje Pan/Pani w swojej diecie?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Jakich pokarmów unika Pan/Pani w swojej diecie?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odżywiał/a się Pan/Pani w dzieciństwie?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Ile posiłków dziennie Pan/Pani spożywa?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……………………………..</w:t>
        <w:br w:type="textWrapping"/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spożywa Pan/Pani takie produkty jak gotowe sosy, majonezy, ketchup, gotowe fixy itp.?  Jeśli tak, to jakie?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…………………………………………………………..……………………</w:t>
        <w:br w:type="textWrapping"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spożywa Pan/Pani pieczywo? Jeśli tak, to jakie i jak często?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…………………………………………………………………..………………</w:t>
        <w:br w:type="textWrapping"/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dotychczasowa dieta jest monotonna (ten sam posiłek 3 razy  dziennie)?                                                                                            </w:t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TAK/NIE</w:t>
        <w:br w:type="textWrapping"/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Czy spożywa Pan/Pani ryby lub owoce morza? Jeśli tak, to jakie i jak często?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……………………………………………………………………………..……</w:t>
        <w:br w:type="textWrapping"/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spożywa Pan/Pani codziennie produkty pełnoziarniste (chleb żytni, musli, ciemne makarony, gruboziarniste kasze)?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               </w:t>
        <w:tab/>
        <w:tab/>
        <w:tab/>
        <w:t xml:space="preserve">TAK/NIE</w:t>
        <w:br w:type="textWrapping"/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Jakich tłuszczy używa Pan/Pani do smażenia potraw?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  <w:br w:type="textWrapping"/>
        <w:t xml:space="preserve">………………………………………………………………………………......</w:t>
        <w:br w:type="textWrapping"/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są jakieś warzywa, których nie lubisz?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 ……………………..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są jakieś owoce, których nie lubisz?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.……………………….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często spożywa Pan/Pani jajka?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  ………………………..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Jakie jest Pana/Pani ulubione mięso?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………………………………………………………………..…………………</w:t>
        <w:br w:type="textWrapping"/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jaki sposób mięso jest przygotowywane?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………………………………………………………………………………………………………………………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spożywa Pan/Pani produkty mleczne? Jeśli tak, to jakie i jak często?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……………………………………………………………………..……………</w:t>
        <w:br w:type="textWrapping"/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Najczęściej spożywane przez Pana/Panią węglowodany to: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KASZE/ RYŻE/ MAKARONY/ PIEROGI/ MĄKI/ PIECZYWO/ SŁODYCZE/ CIASTA/ CUKIER/ MIÓD/ OWOCE/ INNE</w:t>
        <w:br w:type="textWrapping"/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Jakie techniki kulinarne stosuje Pan/Pani do przygotowywania potraw?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DUSZENIE/ GRILLOWANIE/ GOTOWANIE/ PIECZENIE/ SMAŻENIE/ GOTOWANIE NA PARZE/ INNE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W jakiej atmosferze spożywa Pan/Pani posiłki?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STRES/ RELAKS/ POŚPIECH/ INNE  </w:t>
        <w:br w:type="textWrapping"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posiada Pan/Pani sprzęty kuchenne takie jak: blender, mikser, parowar, grill elektryczny, piekarnik, gofrownica?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(Informacje potrzebne do ułożenia diety) 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……………………………………………………………………………..….……………………………………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jest Pan/Pani w stanie odgrzewać posiłki w pracy/ w szkole etc.?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(Informacje potrzebne do ułożenia diety)</w:t>
        <w:br w:type="textWrapping"/>
        <w:br w:type="textWrapping"/>
        <w:t xml:space="preserve">……………………………………………………………………………..….……………………………………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spożywa Pan/Pani słodycze, chipsy lub inne niezdrowe przekąski? Jeśli tak, to jakie i jak często?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……………………………………………………………………………..….……………………………………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zdarza się, że podjada Pan/Pani w nocy lub między posiłkami?   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                                                                                                            TAK/NIE</w:t>
        <w:br w:type="textWrapping"/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posiłki do pracy/szkoły są przygotowywane samodzielnie przez Pana/Panią?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                                                                                         TAK/NIE</w:t>
        <w:br w:type="textWrapping"/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Czy spożywa Pan/Pani posiłki na mieście? Jeśli tak, to co to jest najczęściej? 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..................................................................................................................................................................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spożywa Pan/Pani fast foody? Jeśli tak, to jakie i jak często?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…………………………………………………………………………………..</w:t>
        <w:br w:type="textWrapping"/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Ile litrów i jakiego rodzaju płyny pije Pan/Pani dziennie?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br w:type="textWrapping"/>
        <w:t xml:space="preserve">……………………………………………………………….………………….  </w:t>
        <w:br w:type="textWrapping"/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Ile kawy i herbaty wypija Pan Pani w ciągu dnia i jaka to jest kawa/herbata?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kawa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ESPRESSO/ ROZPUSZCZALNA/ SYPANA </w:t>
        <w:br w:type="textWrapping"/>
        <w:br w:type="textWrapping"/>
        <w:t xml:space="preserve">* dzienna ilość                                                                     .…………….</w:t>
        <w:br w:type="textWrapping"/>
        <w:t xml:space="preserve">* z jakim mlekiem?                                                             ……………..            </w:t>
        <w:br w:type="textWrapping"/>
        <w:t xml:space="preserve">* słodzona?                                                                                TAK/NIE</w:t>
        <w:br w:type="textWrapping"/>
        <w:t xml:space="preserve">* czym słodzona i ile?                                                         ....…………...</w:t>
        <w:br w:type="textWrapping"/>
        <w:t xml:space="preserve">* ile wody w szklance?                                                       .……………..</w:t>
        <w:br w:type="textWrapping"/>
      </w:r>
    </w:p>
    <w:p w:rsidR="00000000" w:rsidDel="00000000" w:rsidP="00000000" w:rsidRDefault="00000000" w:rsidRPr="00000000" w14:paraId="0000006F">
      <w:pPr>
        <w:spacing w:line="360" w:lineRule="auto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b)  herbata</w:t>
        <w:br w:type="textWrapping"/>
        <w:br w:type="textWrapping"/>
        <w:t xml:space="preserve">BIAŁA/ ZIELONA/ ZWYKŁA/ OWOCOWA/ CZARNA/ INNA</w:t>
        <w:br w:type="textWrapping"/>
        <w:br w:type="textWrapping"/>
        <w:t xml:space="preserve">*dzienna ilość                                                                     ………………</w:t>
        <w:br w:type="textWrapping"/>
        <w:t xml:space="preserve">*słodzona?                                                                               TAK/NIE</w:t>
        <w:br w:type="textWrapping"/>
        <w:t xml:space="preserve">*czym słodzona i ile?                                                         .……………...</w:t>
        <w:br w:type="textWrapping"/>
        <w:t xml:space="preserve">* z sokiem?                                                                             TAK/NIE</w:t>
        <w:br w:type="textWrapping"/>
        <w:t xml:space="preserve">* z miodem?                                                                            TAK/NIE</w:t>
        <w:br w:type="textWrapping"/>
        <w:t xml:space="preserve">* z cytryną?                                                                             TAK/NIE</w:t>
      </w:r>
    </w:p>
    <w:p w:rsidR="00000000" w:rsidDel="00000000" w:rsidP="00000000" w:rsidRDefault="00000000" w:rsidRPr="00000000" w14:paraId="00000070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br w:type="textWrapping"/>
        <w:t xml:space="preserve">51.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pije Pan/Pani napoje gazowane? Jeśli tak to jakie?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………………………………………………………………………..…………</w:t>
        <w:br w:type="textWrapping"/>
      </w:r>
    </w:p>
    <w:p w:rsidR="00000000" w:rsidDel="00000000" w:rsidP="00000000" w:rsidRDefault="00000000" w:rsidRPr="00000000" w14:paraId="00000071">
      <w:pPr>
        <w:spacing w:line="360" w:lineRule="auto"/>
        <w:ind w:left="425.19685039370086" w:hanging="283.464566929134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52.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Jak długie są odstępy między posiłkami?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         .</w:t>
        <w:br w:type="textWrapping"/>
        <w:br w:type="textWrapping"/>
        <w:t xml:space="preserve">..............................................................................................................................</w:t>
        <w:br w:type="textWrapping"/>
        <w:t xml:space="preserve">  </w:t>
        <w:br w:type="textWrapping"/>
        <w:t xml:space="preserve">53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  Ile godzin przed snem spożywa Pan/Pani ostatni posiłek? 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..............................................................................................................................</w:t>
        <w:br w:type="textWrapping"/>
        <w:br w:type="textWrapping"/>
        <w:t xml:space="preserve">54.  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Preferowane smaki?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br w:type="textWrapping"/>
        <w:t xml:space="preserve">SŁONY/ SŁODKI/ OSTRY/ ZIOŁOWY/ KWAŚNY/ INNY</w:t>
        <w:br w:type="textWrapping"/>
        <w:br w:type="textWrapping"/>
        <w:t xml:space="preserve">55.  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Jakiego rodzaju przypraw stosuje Pan/Pani w swojej kuchni?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br w:type="textWrapping"/>
        <w:t xml:space="preserve">………………………………..............................................................................</w:t>
        <w:br w:type="textWrapping"/>
        <w:br w:type="textWrapping"/>
        <w:t xml:space="preserve">56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W jakim stopniu jest Pan/ Pani w stanie dostosować się do zaleceń dietetyka (np. śniadania białkowo-tłuszczowe, rezygnacja z nabiału/glutenu/strączków, mięso lub ryby/jaja 7 razy w tygodniu, brak dodatku węglowodanów do obiadu)?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ind w:left="425.19685039370086" w:hanging="283.464566929134"/>
        <w:rPr>
          <w:rFonts w:ascii="Arial" w:cs="Arial" w:eastAsia="Arial" w:hAnsi="Arial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………………………………..............................................................................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br w:type="textWrapping"/>
        <w:t xml:space="preserve">57.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 Ile posiłków dziennie chciał(a)by Pan/Pani mieć w jadłospisie?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.  Kiedy ma Pan/Pani największy apetyt?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RANO/ WIECZOREM/ PO PRACY/ PO TRENINGU/ W TRAKCIE STRESU/ PRZED SNEM/ INNE</w:t>
        <w:br w:type="textWrapping"/>
        <w:br w:type="textWrapping"/>
        <w:t xml:space="preserve">…………………………………..........................................................................</w:t>
        <w:br w:type="textWrapping"/>
        <w:br w:type="textWrapping"/>
        <w:br w:type="textWrapping"/>
        <w:br w:type="textWrapping"/>
        <w:t xml:space="preserve">59.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posiłki, które Pan/Pani spożywa dają uczucie sytości?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TAK/NIE</w:t>
        <w:br w:type="textWrapping"/>
      </w:r>
    </w:p>
    <w:p w:rsidR="00000000" w:rsidDel="00000000" w:rsidP="00000000" w:rsidRDefault="00000000" w:rsidRPr="00000000" w14:paraId="00000074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60.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zwraca Pan/Pani uwagę na kaloryczność potraw?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             TAK/NIE </w:t>
        <w:br w:type="textWrapping"/>
        <w:br w:type="textWrapping"/>
        <w:t xml:space="preserve">61.  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pali Pan/Pani wyroby tytoniowe lub inne używki? </w:t>
        <w:br w:type="textWrapping"/>
        <w:t xml:space="preserve">Jeśli tak, to jak często?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...............................................................................................................</w:t>
        <w:br w:type="textWrapping"/>
        <w:br w:type="textWrapping"/>
        <w:t xml:space="preserve">62.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Czy pali Pan/Pani marihuanę?   Jeśli tak, to jak często?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...............................................................................................................</w:t>
      </w:r>
    </w:p>
    <w:p w:rsidR="00000000" w:rsidDel="00000000" w:rsidP="00000000" w:rsidRDefault="00000000" w:rsidRPr="00000000" w14:paraId="00000075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63.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Czy zażywa Pan/ Pani narkotyki?  Jeśli tak, to jak często?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..............................................................................................................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64. 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pije Pan/Pani alkohol?  Jeśli tak, to jak często, ile i jakiego rodzaju jest to alkohol?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br w:type="textWrapping"/>
        <w:t xml:space="preserve">…………………………………………………………………………………</w:t>
        <w:br w:type="textWrapping"/>
        <w:br w:type="textWrapping"/>
        <w:t xml:space="preserve">65.   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Ile razy dziennie się Pan/Pani wypróżnia?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                             …………..</w:t>
        <w:br w:type="textWrapping"/>
        <w:br w:type="textWrapping"/>
        <w:t xml:space="preserve">66.   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regularnie się Pan/Pani wypróżnia?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                                 TAK/NIE</w:t>
        <w:br w:type="textWrapping"/>
        <w:br w:type="textWrapping"/>
        <w:t xml:space="preserve">67.   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Czy zdarzały się u Pan/Pani wahania wagi?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                            TAK/NIE</w:t>
      </w:r>
    </w:p>
    <w:p w:rsidR="00000000" w:rsidDel="00000000" w:rsidP="00000000" w:rsidRDefault="00000000" w:rsidRPr="00000000" w14:paraId="00000076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ind w:left="72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Miejsce na dotychczasowy jadłospis (preferowane 3 dni + dzień weekendowy)</w:t>
        <w:br w:type="textWrapping"/>
      </w:r>
    </w:p>
    <w:tbl>
      <w:tblPr>
        <w:tblStyle w:val="Table2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5"/>
        <w:gridCol w:w="1965"/>
        <w:gridCol w:w="2565"/>
        <w:gridCol w:w="2265"/>
        <w:gridCol w:w="1515"/>
        <w:tblGridChange w:id="0">
          <w:tblGrid>
            <w:gridCol w:w="1245"/>
            <w:gridCol w:w="1965"/>
            <w:gridCol w:w="2565"/>
            <w:gridCol w:w="2265"/>
            <w:gridCol w:w="1515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0">
            <w:pPr>
              <w:ind w:left="425.19685039370086" w:hanging="283.464566929134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Dzień I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Godzina 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 Typ posiłku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Potrawa/produkt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Ilość </w:t>
            </w:r>
          </w:p>
        </w:tc>
        <w:tc>
          <w:tcPr/>
          <w:p w:rsidR="00000000" w:rsidDel="00000000" w:rsidP="00000000" w:rsidRDefault="00000000" w:rsidRPr="00000000" w14:paraId="00000089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Miejsce posiłku</w:t>
            </w:r>
          </w:p>
        </w:tc>
      </w:tr>
      <w:tr>
        <w:trPr>
          <w:cantSplit w:val="0"/>
          <w:trHeight w:val="1848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8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left="425.19685039370086" w:hanging="283.464566929134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Dzień II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Godzina </w:t>
            </w:r>
          </w:p>
        </w:tc>
        <w:tc>
          <w:tcPr/>
          <w:p w:rsidR="00000000" w:rsidDel="00000000" w:rsidP="00000000" w:rsidRDefault="00000000" w:rsidRPr="00000000" w14:paraId="000000AF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Typ posiłku </w:t>
            </w:r>
          </w:p>
        </w:tc>
        <w:tc>
          <w:tcPr/>
          <w:p w:rsidR="00000000" w:rsidDel="00000000" w:rsidP="00000000" w:rsidRDefault="00000000" w:rsidRPr="00000000" w14:paraId="000000B0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Potrawa/produkt</w:t>
            </w:r>
          </w:p>
        </w:tc>
        <w:tc>
          <w:tcPr/>
          <w:p w:rsidR="00000000" w:rsidDel="00000000" w:rsidP="00000000" w:rsidRDefault="00000000" w:rsidRPr="00000000" w14:paraId="000000B1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Ilość </w:t>
            </w:r>
          </w:p>
        </w:tc>
        <w:tc>
          <w:tcPr/>
          <w:p w:rsidR="00000000" w:rsidDel="00000000" w:rsidP="00000000" w:rsidRDefault="00000000" w:rsidRPr="00000000" w14:paraId="000000B2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Miejsce posiłku</w:t>
            </w:r>
          </w:p>
        </w:tc>
      </w:tr>
      <w:tr>
        <w:trPr>
          <w:cantSplit w:val="0"/>
          <w:trHeight w:val="1848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line="276" w:lineRule="auto"/>
        <w:ind w:left="425.19685039370086" w:hanging="283.464566929134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5"/>
        <w:gridCol w:w="1680"/>
        <w:gridCol w:w="2850"/>
        <w:gridCol w:w="2265"/>
        <w:gridCol w:w="1515"/>
        <w:tblGridChange w:id="0">
          <w:tblGrid>
            <w:gridCol w:w="1245"/>
            <w:gridCol w:w="1680"/>
            <w:gridCol w:w="2850"/>
            <w:gridCol w:w="2265"/>
            <w:gridCol w:w="1515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D2">
            <w:pPr>
              <w:ind w:left="425.19685039370086" w:hanging="283.464566929134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Dzień III</w:t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Godzina </w:t>
            </w:r>
          </w:p>
        </w:tc>
        <w:tc>
          <w:tcPr/>
          <w:p w:rsidR="00000000" w:rsidDel="00000000" w:rsidP="00000000" w:rsidRDefault="00000000" w:rsidRPr="00000000" w14:paraId="000000D8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Typ posiłku </w:t>
            </w:r>
          </w:p>
        </w:tc>
        <w:tc>
          <w:tcPr/>
          <w:p w:rsidR="00000000" w:rsidDel="00000000" w:rsidP="00000000" w:rsidRDefault="00000000" w:rsidRPr="00000000" w14:paraId="000000D9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Potrawa/produkt</w:t>
            </w:r>
          </w:p>
        </w:tc>
        <w:tc>
          <w:tcPr/>
          <w:p w:rsidR="00000000" w:rsidDel="00000000" w:rsidP="00000000" w:rsidRDefault="00000000" w:rsidRPr="00000000" w14:paraId="000000DA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Ilość </w:t>
            </w:r>
          </w:p>
        </w:tc>
        <w:tc>
          <w:tcPr/>
          <w:p w:rsidR="00000000" w:rsidDel="00000000" w:rsidP="00000000" w:rsidRDefault="00000000" w:rsidRPr="00000000" w14:paraId="000000DB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Miejsce posiłku</w:t>
            </w:r>
          </w:p>
        </w:tc>
      </w:tr>
      <w:tr>
        <w:trPr>
          <w:cantSplit w:val="0"/>
          <w:trHeight w:val="1827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7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7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7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4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FA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ind w:left="425.19685039370086" w:hanging="283.464566929134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Dzień IV - weekendowy</w:t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Godzina </w:t>
            </w:r>
          </w:p>
        </w:tc>
        <w:tc>
          <w:tcPr/>
          <w:p w:rsidR="00000000" w:rsidDel="00000000" w:rsidP="00000000" w:rsidRDefault="00000000" w:rsidRPr="00000000" w14:paraId="00000101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Typ posiłku </w:t>
            </w:r>
          </w:p>
        </w:tc>
        <w:tc>
          <w:tcPr/>
          <w:p w:rsidR="00000000" w:rsidDel="00000000" w:rsidP="00000000" w:rsidRDefault="00000000" w:rsidRPr="00000000" w14:paraId="00000102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Potrawa/produkt</w:t>
            </w:r>
          </w:p>
        </w:tc>
        <w:tc>
          <w:tcPr/>
          <w:p w:rsidR="00000000" w:rsidDel="00000000" w:rsidP="00000000" w:rsidRDefault="00000000" w:rsidRPr="00000000" w14:paraId="00000103">
            <w:pPr>
              <w:ind w:left="425.19685039370086" w:hanging="283.464566929134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Ilość </w:t>
            </w:r>
          </w:p>
        </w:tc>
        <w:tc>
          <w:tcPr/>
          <w:p w:rsidR="00000000" w:rsidDel="00000000" w:rsidP="00000000" w:rsidRDefault="00000000" w:rsidRPr="00000000" w14:paraId="00000104">
            <w:pPr>
              <w:ind w:left="141.7322834645671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Miejsce</w:t>
              <w:br w:type="textWrapping"/>
              <w:t xml:space="preserve">posiłku</w:t>
            </w:r>
          </w:p>
        </w:tc>
      </w:tr>
      <w:tr>
        <w:trPr>
          <w:cantSplit w:val="0"/>
          <w:trHeight w:val="1827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2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7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7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8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ind w:left="425.19685039370086" w:hanging="283.46456692913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line="360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124">
      <w:pPr>
        <w:spacing w:line="276" w:lineRule="auto"/>
        <w:ind w:left="425.19685039370086" w:hanging="283.4645669291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</w:t>
        <w:tab/>
        <w:tab/>
        <w:t xml:space="preserve">  Dziękuję za wypełnienie ankiety.</w:t>
      </w:r>
    </w:p>
    <w:p w:rsidR="00000000" w:rsidDel="00000000" w:rsidP="00000000" w:rsidRDefault="00000000" w:rsidRPr="00000000" w14:paraId="00000125">
      <w:pPr>
        <w:spacing w:line="276" w:lineRule="auto"/>
        <w:ind w:left="28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8a92b6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1440" w:left="708" w:right="763" w:header="566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8a92b6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4"/>
      <w:tblW w:w="1089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8370"/>
      <w:gridCol w:w="2520"/>
      <w:tblGridChange w:id="0">
        <w:tblGrid>
          <w:gridCol w:w="8370"/>
          <w:gridCol w:w="252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2D">
          <w:pPr>
            <w:widowControl w:val="0"/>
            <w:spacing w:line="276" w:lineRule="auto"/>
            <w:rPr>
              <w:rFonts w:ascii="Arial" w:cs="Arial" w:eastAsia="Arial" w:hAnsi="Arial"/>
              <w:b w:val="1"/>
              <w:bCs w:val="1"/>
              <w:color w:val="8a92b6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314dcc"/>
              <w:sz w:val="22"/>
              <w:szCs w:val="22"/>
              <w:rtl w:val="0"/>
            </w:rPr>
            <w:t xml:space="preserve">Sports-Med sp. z o.o. </w:t>
            <w:tab/>
            <w:tab/>
            <w:tab/>
            <w:tab/>
            <w:br w:type="textWrapping"/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8a92b6"/>
              <w:sz w:val="22"/>
              <w:szCs w:val="22"/>
              <w:rtl w:val="0"/>
            </w:rPr>
            <w:t xml:space="preserve">ul. Jaśkowa Dolina 57</w:t>
            <w:tab/>
            <w:tab/>
            <w:tab/>
            <w:tab/>
            <w:br w:type="textWrapping"/>
            <w:t xml:space="preserve">80-286 Gdańsk, Polska</w:t>
          </w:r>
        </w:p>
        <w:p w:rsidR="00000000" w:rsidDel="00000000" w:rsidP="00000000" w:rsidRDefault="00000000" w:rsidRPr="00000000" w14:paraId="0000012E">
          <w:pPr>
            <w:widowControl w:val="0"/>
            <w:spacing w:line="276" w:lineRule="auto"/>
            <w:rPr>
              <w:rFonts w:ascii="Arial" w:cs="Arial" w:eastAsia="Arial" w:hAnsi="Arial"/>
              <w:color w:val="8a92b6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8a92b6"/>
              <w:sz w:val="22"/>
              <w:szCs w:val="22"/>
              <w:rtl w:val="0"/>
            </w:rPr>
            <w:t xml:space="preserve">NIP: 8411728351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2F">
          <w:pPr>
            <w:widowControl w:val="0"/>
            <w:spacing w:line="276" w:lineRule="auto"/>
            <w:rPr>
              <w:rFonts w:ascii="Arial" w:cs="Arial" w:eastAsia="Arial" w:hAnsi="Arial"/>
              <w:b w:val="1"/>
              <w:bCs w:val="1"/>
              <w:color w:val="8a92b6"/>
              <w:sz w:val="22"/>
              <w:szCs w:val="22"/>
            </w:rPr>
          </w:pPr>
          <w:hyperlink r:id="rId1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a92b6"/>
                <w:sz w:val="22"/>
                <w:szCs w:val="22"/>
                <w:rtl w:val="0"/>
              </w:rPr>
              <w:t xml:space="preserve">biuro@sports-med.pl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0">
          <w:pPr>
            <w:widowControl w:val="0"/>
            <w:spacing w:line="276" w:lineRule="auto"/>
            <w:rPr>
              <w:rFonts w:ascii="Arial" w:cs="Arial" w:eastAsia="Arial" w:hAnsi="Arial"/>
              <w:color w:val="8a92b6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8a92b6"/>
              <w:sz w:val="22"/>
              <w:szCs w:val="22"/>
              <w:rtl w:val="0"/>
            </w:rPr>
            <w:t xml:space="preserve">+48 690 184 642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firstLine="8503"/>
      <w:rPr>
        <w:rFonts w:ascii="Arial" w:cs="Arial" w:eastAsia="Arial" w:hAnsi="Arial"/>
        <w:b w:val="1"/>
        <w:bCs w:val="1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color w:val="314dcc"/>
        <w:sz w:val="22"/>
        <w:szCs w:val="22"/>
        <w:rtl w:val="0"/>
      </w:rPr>
      <w:t xml:space="preserve">Poprawiamy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2"/>
        <w:szCs w:val="22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-57147</wp:posOffset>
          </wp:positionH>
          <wp:positionV relativeFrom="paragraph">
            <wp:posOffset>-245697</wp:posOffset>
          </wp:positionV>
          <wp:extent cx="2340240" cy="850996"/>
          <wp:effectExtent b="0" l="0" r="0" t="0"/>
          <wp:wrapNone/>
          <wp:docPr id="10737418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745" r="-3745" t="0"/>
                  <a:stretch>
                    <a:fillRect/>
                  </a:stretch>
                </pic:blipFill>
                <pic:spPr>
                  <a:xfrm>
                    <a:off x="0" y="0"/>
                    <a:ext cx="2340240" cy="85099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8503" w:firstLine="0"/>
      <w:rPr>
        <w:rFonts w:ascii="Arial" w:cs="Arial" w:eastAsia="Arial" w:hAnsi="Arial"/>
        <w:b w:val="1"/>
        <w:bCs w:val="1"/>
        <w:color w:val="041e47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color w:val="041e47"/>
        <w:sz w:val="22"/>
        <w:szCs w:val="22"/>
        <w:rtl w:val="0"/>
      </w:rPr>
      <w:t xml:space="preserve">Twój komfort życia</w:t>
    </w:r>
  </w:p>
  <w:p w:rsidR="00000000" w:rsidDel="00000000" w:rsidP="00000000" w:rsidRDefault="00000000" w:rsidRPr="00000000" w14:paraId="0000012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8503" w:firstLine="0"/>
      <w:rPr>
        <w:rFonts w:ascii="Arial" w:cs="Arial" w:eastAsia="Arial" w:hAnsi="Arial"/>
        <w:b w:val="1"/>
        <w:bCs w:val="1"/>
        <w:color w:val="8a92b6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color w:val="8a92b6"/>
        <w:sz w:val="22"/>
        <w:szCs w:val="22"/>
        <w:rtl w:val="0"/>
      </w:rPr>
      <w:t xml:space="preserve">www.sports-med.pl</w:t>
    </w:r>
  </w:p>
  <w:p w:rsidR="00000000" w:rsidDel="00000000" w:rsidP="00000000" w:rsidRDefault="00000000" w:rsidRPr="00000000" w14:paraId="000001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9110"/>
        <w:tab w:val="right" w:leader="none" w:pos="9340"/>
      </w:tabs>
      <w:spacing w:line="300" w:lineRule="auto"/>
      <w:ind w:left="566" w:firstLine="0"/>
      <w:rPr>
        <w:rFonts w:ascii="DM Sans" w:cs="DM Sans" w:eastAsia="DM Sans" w:hAnsi="DM Sans"/>
        <w:color w:val="586a78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next w:val="Tr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rFonts w:ascii="Arial" w:cs="Arial" w:eastAsia="Arial" w:hAnsi="Arial"/>
      <w:i w:val="1"/>
      <w:iCs w:val="1"/>
      <w:color w:val="666666"/>
      <w:sz w:val="22"/>
      <w:szCs w:val="22"/>
      <w:u w:color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cze">
    <w:name w:val="Hyperlink"/>
    <w:rPr>
      <w:u w:val="single"/>
    </w:rPr>
  </w:style>
  <w:style w:type="table" w:styleId="TableNormal2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re" w:customStyle="1">
    <w:name w:val="Treść"/>
    <w:pPr>
      <w:spacing w:line="276" w:lineRule="auto"/>
    </w:pPr>
    <w:rPr>
      <w:rFonts w:ascii="Arial" w:cs="Arial Unicode MS" w:hAnsi="Arial"/>
      <w:color w:val="000000"/>
      <w:sz w:val="22"/>
      <w:szCs w:val="22"/>
      <w:u w:color="000000"/>
      <w14:textOutline w14:cap="flat" w14:cmpd="sng" w14:algn="ctr">
        <w14:noFill/>
        <w14:prstDash w14:val="solid"/>
        <w14:bevel/>
      </w14:textOutline>
    </w:rPr>
  </w:style>
  <w:style w:type="character" w:styleId="Brak" w:customStyle="1">
    <w:name w:val="Brak"/>
  </w:style>
  <w:style w:type="character" w:styleId="Hyperlink0" w:customStyle="1">
    <w:name w:val="Hyperlink.0"/>
    <w:basedOn w:val="Brak"/>
    <w:rPr>
      <w:u w:val="single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basedOn w:val="Normalny"/>
    <w:uiPriority w:val="34"/>
    <w:qFormat w:val="1"/>
    <w:rsid w:val="000301C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</w:tblPr>
  </w:style>
  <w:style w:type="table" w:styleId="Table2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ports-med.pl/wp-content/uploads/2025/11/Sportsmed_klauzula-informacyjna-dla-pacjentow.docx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@sports-med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chkXaPNQlK62nHVnP1jK/m/8IQ==">CgMxLjA4AHIhMVdCQUlHY19UVW9md3MtZnluVG42QmNhejAxNlpyb2tW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2023-03-17T11:10:00Z</dcterms:created>
  <dc:creator>Eliza Gosławska</dc:creator>
</cp:coreProperties>
</file>